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2015-2020年中国汞块矿市场监测及投资前景报告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2015-2020年中国汞块矿市场监测及投资前景报告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2015-2020年中国汞块矿市场监测及投资前景报告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https://www.icandata.com/view/261134.html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https://www.icandata.com/view/261134.html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2015-2020年中国汞块矿市场监测及投资前景报告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261134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