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2015-2020年中国钨中矿市场分析预测及投资策略报告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2015-2020年中国钨中矿市场分析预测及投资策略报告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2015-2020年中国钨中矿市场分析预测及投资策略报告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2015-2020年中国钨中矿市场分析预测及投资策略报告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