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用塑料制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用塑料制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塑料制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塑料制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