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2015-2020年中国人工关节市场分析预测及战略咨询报告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2015-2020年中国人工关节市场分析预测及战略咨询报告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2015-2020年中国人工关节市场分析预测及战略咨询报告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https://www.icandata.com/view/264763.html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https://www.icandata.com/view/264763.html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2015-2020年中国人工关节市场分析预测及战略咨询报告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264763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