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2015-2020年中国LED元件市场分析及市场分析预测报告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2015-2020年中国LED元件市场分析及市场分析预测报告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2015-2020年中国LED元件市场分析及市场分析预测报告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2015-2020年中国LED元件市场分析及市场分析预测报告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