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2015-2020年中国泡沫塑料制造市场发展现状及战略咨询报告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2015-2020年中国泡沫塑料制造市场发展现状及战略咨询报告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2015-2020年中国泡沫塑料制造市场发展现状及战略咨询报告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2015-2020年中国泡沫塑料制造市场发展现状及战略咨询报告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