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2015-2020年中国桥梁钢板产业发展现状及市场监测报告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2015-2020年中国桥梁钢板产业发展现状及市场监测报告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2015-2020年中国桥梁钢板产业发展现状及市场监测报告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2015-2020年中国桥梁钢板产业发展现状及市场监测报告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