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2015-2020年中国大灯前照灯市场监测及投资前景报告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2015-2020年中国大灯前照灯市场监测及投资前景报告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2015-2020年中国大灯前照灯市场监测及投资前景报告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2015-2020年中国大灯前照灯市场监测及投资前景报告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