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在线旅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在线旅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在线旅游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在线旅游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