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2016-2022年中国塑木复合材料市场监测及市场运行态势报告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2016-2022年中国塑木复合材料市场监测及市场运行态势报告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2016-2022年中国塑木复合材料市场监测及市场运行态势报告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2016-2022年中国塑木复合材料市场监测及市场运行态势报告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