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基础设施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基础设施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基础设施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基础设施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