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2016-2022年中国阻燃剂市场分析及投资策略研究报告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2016-2022年中国阻燃剂市场分析及投资策略研究报告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2016-2022年中国阻燃剂市场分析及投资策略研究报告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https://www.icandata.com/view/281125.html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https://www.icandata.com/view/281125.html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2016-2022年中国阻燃剂市场分析及投资策略研究报告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281125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