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降解塑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降解塑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降解塑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降解塑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