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2017-2022年中国旅游演出市场需求及投资前景分析报告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2017-2022年中国旅游演出市场需求及投资前景分析报告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2017-2022年中国旅游演出市场需求及投资前景分析报告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2017-2022年中国旅游演出市场需求及投资前景分析报告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