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2017-2022年中国伏特加酒市场分析及投资策略研究报告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2017-2022年中国伏特加酒市场分析及投资策略研究报告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2017-2022年中国伏特加酒市场分析及投资策略研究报告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https://www.icandata.com/view/283706.html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https://www.icandata.com/view/283706.html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2017-2022年中国伏特加酒市场分析及投资策略研究报告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283706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