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2017-2023年中国医疗器具市场分析及投资策略研究报告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2017-2023年中国医疗器具市场分析及投资策略研究报告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2017-2023年中国医疗器具市场分析及投资策略研究报告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2017-2023年中国医疗器具市场分析及投资策略研究报告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