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2018-2024年中国电子真空器件制造行业市场发展现状调研及投资趋势前景报告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2018-2024年中国电子真空器件制造行业市场发展现状调研及投资趋势前景报告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2018-2024年中国电子真空器件制造行业市场发展现状调研及投资趋势前景报告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https://www.icandata.com/view/290367.html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https://www.icandata.com/view/290367.html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2018-2024年中国电子真空器件制造行业市场发展现状调研及投资趋势前景报告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290367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