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2018-2024年中国氢化丁腈橡胶行业市场专项调研及投资前景分析报告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2018-2024年中国氢化丁腈橡胶行业市场专项调研及投资前景分析报告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2018-2024年中国氢化丁腈橡胶行业市场专项调研及投资前景分析报告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2018-2024年中国氢化丁腈橡胶行业市场专项调研及投资前景分析报告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