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2018-2024年中国爆米花行业市场评估分析及发展前景调研战略研究报告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2018-2024年中国爆米花行业市场评估分析及发展前景调研战略研究报告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2018-2024年中国爆米花行业市场评估分析及发展前景调研战略研究报告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2018-2024年中国爆米花行业市场评估分析及发展前景调研战略研究报告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