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2018-2024年中国中药材行业市场发展现状调研及投资趋势前景报告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2018-2024年中国中药材行业市场发展现状调研及投资趋势前景报告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2018-2024年中国中药材行业市场发展现状调研及投资趋势前景报告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2018-2024年中国中药材行业市场发展现状调研及投资趋势前景报告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293244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