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2018-2024年中国物联网医疗行业市场运营态势及投资战略咨询报告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2018-2024年中国物联网医疗行业市场运营态势及投资战略咨询报告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2018-2024年中国物联网医疗行业市场运营态势及投资战略咨询报告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2018-2024年中国物联网医疗行业市场运营态势及投资战略咨询报告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