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2018-2024年中国电解电容器纸行业市场发展现状调研及投资趋势前景报告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2018-2024年中国电解电容器纸行业市场发展现状调研及投资趋势前景报告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2018-2024年中国电解电容器纸行业市场发展现状调研及投资趋势前景报告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2018-2024年中国电解电容器纸行业市场发展现状调研及投资趋势前景报告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