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锌混合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锌混合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锌混合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锌混合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