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抽油烟机维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抽油烟机维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油烟机维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油烟机维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