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2019-2025年中国蔗果低聚糖行业市场发展现状及投资前景咨询报告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2019-2025年中国蔗果低聚糖行业市场发展现状及投资前景咨询报告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2019-2025年中国蔗果低聚糖行业市场发展现状及投资前景咨询报告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2019-2025年中国蔗果低聚糖行业市场发展现状及投资前景咨询报告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