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现汇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现汇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现汇贷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现汇贷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