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汇流箱消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汇流箱消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汇流箱消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汇流箱消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