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复合调料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复合调料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合调料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7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7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合调料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7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