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2021-2026年中国自动络筒机行业市场发展现状调研及投资趋势前景报告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2021-2026年中国自动络筒机行业市场发展现状调研及投资趋势前景报告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2021-2026年中国自动络筒机行业市场发展现状调研及投资趋势前景报告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2021-2026年中国自动络筒机行业市场发展现状调研及投资趋势前景报告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