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2021-2026年中国气相色谱柱行业市场专项调研及投资前景分析报告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2021-2026年中国气相色谱柱行业市场专项调研及投资前景分析报告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2021-2026年中国气相色谱柱行业市场专项调研及投资前景分析报告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2021-2026年中国气相色谱柱行业市场专项调研及投资前景分析报告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