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2022-2027年中国爆米花行业市场运营态势及投资战略咨询报告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2022-2027年中国爆米花行业市场运营态势及投资战略咨询报告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2022-2027年中国爆米花行业市场运营态势及投资战略咨询报告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2022-2027年中国爆米花行业市场运营态势及投资战略咨询报告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