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2022-2027年中国智能燃气表行业市场发展现状调研及投资趋势前景报告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2022-2027年中国智能燃气表行业市场发展现状调研及投资趋势前景报告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2022-2027年中国智能燃气表行业市场发展现状调研及投资趋势前景报告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2022-2027年中国智能燃气表行业市场发展现状调研及投资趋势前景报告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361192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