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2008年氢燃料电池及应用研究与发展分析报告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2008年氢燃料电池及应用研究与发展分析报告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2008年氢燃料电池及应用研究与发展分析报告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2008年氢燃料电池及应用研究与发展分析报告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