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医用微波治疗仪行业发展预测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医用微波治疗仪行业发展预测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微波治疗仪行业发展预测与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医用微波治疗仪行业发展预测与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