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2023-2028年中国平板电视行业市场发展现状及投资前景咨询报告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2023-2028年中国平板电视行业市场发展现状及投资前景咨询报告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2023-2028年中国平板电视行业市场发展现状及投资前景咨询报告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https://www.icandata.com/view/364447.html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https://www.icandata.com/view/364447.html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2023-2028年中国平板电视行业市场发展现状及投资前景咨询报告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364447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