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其他医疗设备及器械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其他医疗设备及器械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医疗设备及器械制造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医疗设备及器械制造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