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2024-2030年中国高效率型太阳能发电设备行业市场发展现状及投资前景咨询报告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2024-2030年中国高效率型太阳能发电设备行业市场发展现状及投资前景咨询报告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2024-2030年中国高效率型太阳能发电设备行业市场发展现状及投资前景咨询报告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https://www.icandata.com/view/374156.html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https://www.icandata.com/view/374156.html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2024-2030年中国高效率型太阳能发电设备行业市场发展现状及投资前景咨询报告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374156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