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2024-2030年中国PP环保餐盒行业市场发展现状及投资前景咨询报告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2024-2030年中国PP环保餐盒行业市场发展现状及投资前景咨询报告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2024-2030年中国PP环保餐盒行业市场发展现状及投资前景咨询报告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2024-2030年中国PP环保餐盒行业市场发展现状及投资前景咨询报告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