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O形密封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O形密封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形密封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形密封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