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2024-2030年中国摩托配件批发行业市场发展现状及投资前景咨询报告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2024-2030年中国摩托配件批发行业市场发展现状及投资前景咨询报告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2024-2030年中国摩托配件批发行业市场发展现状及投资前景咨询报告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2024-2030年中国摩托配件批发行业市场发展现状及投资前景咨询报告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