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中国中药制剂企业发展战略市场分析及发展趋势研究报告（2008完全版）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中国中药制剂企业发展战略市场分析及发展趋势研究报告（2008完全版）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中国中药制剂企业发展战略市场分析及发展趋势研究报告（2008完全版）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中国中药制剂企业发展战略市场分析及发展趋势研究报告（2008完全版）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39350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