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2009-2012年金融危机对中国软饮料行业影响分析及应对策略咨询报告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2009-2012年金融危机对中国软饮料行业影响分析及应对策略咨询报告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2009-2012年金融危机对中国软饮料行业影响分析及应对策略咨询报告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2009-2012年金融危机对中国软饮料行业影响分析及应对策略咨询报告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