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半导体存储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半导体存储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半导体存储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半导体存储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