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业信息供给体系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业信息供给体系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信息供给体系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信息供给体系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