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2009-2010年全球及中国钾肥产业全景调研及发展前景预测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2009-2010年全球及中国钾肥产业全景调研及发展前景预测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2009-2010年全球及中国钾肥产业全景调研及发展前景预测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2009-2010年全球及中国钾肥产业全景调研及发展前景预测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