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制镜及类似品加工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制镜及类似品加工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镜及类似品加工行业领先企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镜及类似品加工行业领先企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