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2007年中国软饮料制造市场投资可行性市场分析及发展趋势研究报告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2007年中国软饮料制造市场投资可行性市场分析及发展趋势研究报告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2007年中国软饮料制造市场投资可行性市场分析及发展趋势研究报告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2007年中国软饮料制造市场投资可行性市场分析及发展趋势研究报告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