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2007-2008年中国抽纱刺绣工艺品行业区域市场分析及发展趋势市场分析及发展趋势研究报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2007-2008年中国抽纱刺绣工艺品行业区域市场分析及发展趋势市场分析及发展趋势研究报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2007-2008年中国抽纱刺绣工艺品行业区域市场分析及发展趋势市场分析及发展趋势研究报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https://www.icandata.com/view/67279.html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https://www.icandata.com/view/67279.html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2007-2008年中国抽纱刺绣工艺品行业区域市场分析及发展趋势市场分析及发展趋势研究报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67279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