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数字出版物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数字出版物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出版物行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数字出版物行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