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2009-2010年二氧化硫脲市场分析及发展预测报告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2009-2010年二氧化硫脲市场分析及发展预测报告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2009-2010年二氧化硫脲市场分析及发展预测报告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2009-2010年二氧化硫脲市场分析及发展预测报告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